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F3" w:rsidRDefault="002329F3" w:rsidP="002329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lang w:eastAsia="ru-RU"/>
        </w:rPr>
        <w:br w:type="textWrapping" w:clear="all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 Марёвский  муниципальный район</w:t>
      </w:r>
    </w:p>
    <w:p w:rsidR="002329F3" w:rsidRDefault="002329F3" w:rsidP="002329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Молвотицкого сельского поселения</w:t>
      </w:r>
    </w:p>
    <w:p w:rsidR="002329F3" w:rsidRDefault="002329F3" w:rsidP="002329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29F3" w:rsidRDefault="002329F3" w:rsidP="002329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9F3" w:rsidRDefault="002329F3" w:rsidP="002329F3">
      <w:pPr>
        <w:tabs>
          <w:tab w:val="left" w:pos="1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Место проведения    - Администрация Молвотицкого сельского поселения</w:t>
      </w:r>
    </w:p>
    <w:p w:rsidR="002329F3" w:rsidRDefault="002329F3" w:rsidP="002329F3">
      <w:pPr>
        <w:tabs>
          <w:tab w:val="left" w:pos="1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Дата проведения       -  14.10.2016 года</w:t>
      </w:r>
    </w:p>
    <w:p w:rsidR="002329F3" w:rsidRDefault="002329F3" w:rsidP="002329F3">
      <w:pPr>
        <w:tabs>
          <w:tab w:val="left" w:pos="840"/>
          <w:tab w:val="left" w:pos="6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Время проведения     - 16.30 час.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29F3" w:rsidRDefault="002329F3" w:rsidP="002329F3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2329F3" w:rsidRDefault="002329F3" w:rsidP="002329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2329F3" w:rsidRDefault="002329F3" w:rsidP="002329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29F3" w:rsidRDefault="002329F3" w:rsidP="002329F3">
      <w:pPr>
        <w:pStyle w:val="31"/>
        <w:shd w:val="clear" w:color="auto" w:fill="auto"/>
        <w:spacing w:before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C31FE" w:rsidRPr="008C31FE" w:rsidRDefault="002329F3" w:rsidP="008C31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31FE" w:rsidRPr="008C31FE">
        <w:rPr>
          <w:rFonts w:ascii="Times New Roman" w:hAnsi="Times New Roman"/>
          <w:sz w:val="24"/>
          <w:szCs w:val="24"/>
        </w:rPr>
        <w:t>О назначении публичных слушаний</w:t>
      </w:r>
      <w:r w:rsidR="008C31FE">
        <w:rPr>
          <w:rFonts w:ascii="Times New Roman" w:hAnsi="Times New Roman"/>
          <w:sz w:val="24"/>
          <w:szCs w:val="24"/>
        </w:rPr>
        <w:t xml:space="preserve"> </w:t>
      </w:r>
      <w:r w:rsidR="008C31FE" w:rsidRPr="008C31FE">
        <w:rPr>
          <w:rFonts w:ascii="Times New Roman" w:hAnsi="Times New Roman"/>
          <w:sz w:val="24"/>
          <w:szCs w:val="24"/>
        </w:rPr>
        <w:t xml:space="preserve">по проекту решения  « О внесении изменений </w:t>
      </w:r>
      <w:proofErr w:type="gramStart"/>
      <w:r w:rsidR="008C31FE" w:rsidRPr="008C31FE">
        <w:rPr>
          <w:rFonts w:ascii="Times New Roman" w:hAnsi="Times New Roman"/>
          <w:sz w:val="24"/>
          <w:szCs w:val="24"/>
        </w:rPr>
        <w:t>в</w:t>
      </w:r>
      <w:proofErr w:type="gramEnd"/>
    </w:p>
    <w:p w:rsidR="008C31FE" w:rsidRPr="008C31FE" w:rsidRDefault="008C31FE" w:rsidP="008C3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1FE">
        <w:rPr>
          <w:rFonts w:ascii="Times New Roman" w:hAnsi="Times New Roman"/>
          <w:sz w:val="24"/>
          <w:szCs w:val="24"/>
        </w:rPr>
        <w:t>Правила 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FE">
        <w:rPr>
          <w:rFonts w:ascii="Times New Roman" w:hAnsi="Times New Roman"/>
          <w:sz w:val="24"/>
          <w:szCs w:val="24"/>
        </w:rPr>
        <w:t>Молвотицкого сельского поселения»</w:t>
      </w:r>
    </w:p>
    <w:p w:rsidR="002329F3" w:rsidRDefault="002329F3" w:rsidP="005C4990">
      <w:pPr>
        <w:pStyle w:val="31"/>
        <w:shd w:val="clear" w:color="auto" w:fill="auto"/>
        <w:spacing w:before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1FE" w:rsidRPr="008C31FE" w:rsidRDefault="008C31FE" w:rsidP="008C3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C31FE">
        <w:rPr>
          <w:rFonts w:ascii="Times New Roman" w:eastAsia="Times New Roman" w:hAnsi="Times New Roman"/>
          <w:sz w:val="24"/>
          <w:szCs w:val="24"/>
          <w:lang w:eastAsia="ru-RU"/>
        </w:rPr>
        <w:t>Об  опубликовании  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31FE">
        <w:rPr>
          <w:rFonts w:ascii="Times New Roman" w:eastAsia="Times New Roman" w:hAnsi="Times New Roman"/>
          <w:sz w:val="24"/>
          <w:szCs w:val="24"/>
          <w:lang w:eastAsia="ru-RU"/>
        </w:rPr>
        <w:t>решения  «Об изменениях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31F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   Молвотицкого </w:t>
      </w:r>
    </w:p>
    <w:p w:rsidR="008C31FE" w:rsidRPr="008C31FE" w:rsidRDefault="008C31FE" w:rsidP="008C31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1F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  поселения» и   </w:t>
      </w:r>
      <w:proofErr w:type="gramStart"/>
      <w:r w:rsidRPr="008C31FE">
        <w:rPr>
          <w:rFonts w:ascii="Times New Roman" w:eastAsia="Times New Roman" w:hAnsi="Times New Roman"/>
          <w:sz w:val="24"/>
          <w:szCs w:val="24"/>
          <w:lang w:eastAsia="ru-RU"/>
        </w:rPr>
        <w:t>назначении</w:t>
      </w:r>
      <w:proofErr w:type="gramEnd"/>
      <w:r w:rsidRPr="008C31FE">
        <w:rPr>
          <w:rFonts w:ascii="Times New Roman" w:eastAsia="Times New Roman" w:hAnsi="Times New Roman"/>
          <w:sz w:val="24"/>
          <w:szCs w:val="24"/>
          <w:lang w:eastAsia="ru-RU"/>
        </w:rPr>
        <w:t xml:space="preserve">  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53F" w:rsidRDefault="00ED353F" w:rsidP="00ED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980" w:rsidRDefault="00D42980" w:rsidP="00ED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 утверждении положения о порядке избрания (делегирования) депутатов Молвотицкого сельского поселения в представительный орган Марёвского муниципального района.</w:t>
      </w:r>
    </w:p>
    <w:p w:rsidR="00ED353F" w:rsidRDefault="00ED353F" w:rsidP="00ED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53F" w:rsidRDefault="00ED353F" w:rsidP="00ED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329F3" w:rsidRDefault="002329F3" w:rsidP="002329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9F3" w:rsidRDefault="002329F3" w:rsidP="002329F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                                                                       Н.В.Никитин</w:t>
      </w:r>
    </w:p>
    <w:p w:rsidR="002329F3" w:rsidRDefault="002329F3" w:rsidP="002329F3"/>
    <w:p w:rsidR="00ED00C1" w:rsidRDefault="00ED00C1"/>
    <w:sectPr w:rsidR="00ED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4C"/>
    <w:rsid w:val="002329F3"/>
    <w:rsid w:val="005C4990"/>
    <w:rsid w:val="00895A4C"/>
    <w:rsid w:val="008C31FE"/>
    <w:rsid w:val="00A73A7A"/>
    <w:rsid w:val="00D42980"/>
    <w:rsid w:val="00ED00C1"/>
    <w:rsid w:val="00E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2329F3"/>
    <w:rPr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329F3"/>
    <w:pPr>
      <w:shd w:val="clear" w:color="auto" w:fill="FFFFFF"/>
      <w:spacing w:before="180" w:after="0" w:line="216" w:lineRule="exact"/>
      <w:jc w:val="center"/>
    </w:pPr>
    <w:rPr>
      <w:rFonts w:asciiTheme="minorHAnsi" w:eastAsiaTheme="minorHAnsi" w:hAnsiTheme="minorHAnsi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2329F3"/>
    <w:rPr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329F3"/>
    <w:pPr>
      <w:shd w:val="clear" w:color="auto" w:fill="FFFFFF"/>
      <w:spacing w:before="180" w:after="0" w:line="216" w:lineRule="exact"/>
      <w:jc w:val="center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7</cp:revision>
  <cp:lastPrinted>2016-10-07T11:09:00Z</cp:lastPrinted>
  <dcterms:created xsi:type="dcterms:W3CDTF">2016-10-07T06:06:00Z</dcterms:created>
  <dcterms:modified xsi:type="dcterms:W3CDTF">2016-10-10T09:24:00Z</dcterms:modified>
</cp:coreProperties>
</file>