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9" w:type="dxa"/>
        <w:tblLook w:val="01E0"/>
      </w:tblPr>
      <w:tblGrid>
        <w:gridCol w:w="3528"/>
        <w:gridCol w:w="6311"/>
      </w:tblGrid>
      <w:tr w:rsidR="00B044F0" w:rsidTr="007C4187">
        <w:trPr>
          <w:trHeight w:val="143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F0" w:rsidRDefault="00B044F0" w:rsidP="007C41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БЮЛЛЕТЕНЬ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F0" w:rsidRDefault="00B044F0" w:rsidP="007C4187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:rsidR="00B044F0" w:rsidRDefault="00B044F0" w:rsidP="007C41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Совет депутатов Молвотицкого</w:t>
            </w:r>
          </w:p>
          <w:p w:rsidR="00B044F0" w:rsidRDefault="00B044F0" w:rsidP="007C41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сельского поселения</w:t>
            </w:r>
          </w:p>
          <w:p w:rsidR="00B044F0" w:rsidRDefault="00B044F0" w:rsidP="007C41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12 мая 2016 года</w:t>
            </w:r>
          </w:p>
          <w:p w:rsidR="00B044F0" w:rsidRDefault="00B044F0" w:rsidP="007C41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№ 10</w:t>
            </w:r>
          </w:p>
          <w:p w:rsidR="00B044F0" w:rsidRDefault="00B044F0" w:rsidP="007C4187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</w:tbl>
    <w:p w:rsidR="00B044F0" w:rsidRDefault="00B044F0" w:rsidP="00B044F0">
      <w:pPr>
        <w:pStyle w:val="a3"/>
        <w:rPr>
          <w:rFonts w:ascii="Times New Roman" w:eastAsia="Lucida Sans Unicode" w:hAnsi="Times New Roman" w:cs="Times New Roman"/>
          <w:color w:val="000000"/>
          <w:sz w:val="28"/>
          <w:szCs w:val="28"/>
          <w:lang w:val="en-US" w:bidi="en-US"/>
        </w:rPr>
      </w:pPr>
    </w:p>
    <w:p w:rsidR="00B044F0" w:rsidRDefault="00B044F0" w:rsidP="00B044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4F0" w:rsidRDefault="00B044F0" w:rsidP="00B044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4F0" w:rsidRDefault="00B044F0" w:rsidP="00B044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4F0" w:rsidRDefault="00B044F0" w:rsidP="00B044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4F0" w:rsidRDefault="00B044F0" w:rsidP="00B044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4F0" w:rsidRDefault="00B044F0" w:rsidP="00B044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4F0" w:rsidRDefault="00B044F0" w:rsidP="00B044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4F0" w:rsidRDefault="00B044F0" w:rsidP="00B044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4F0" w:rsidRDefault="00B044F0" w:rsidP="00B044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4F0" w:rsidRDefault="00B044F0" w:rsidP="00B044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4F0" w:rsidRDefault="00B044F0" w:rsidP="00B044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4F0" w:rsidRDefault="00B044F0" w:rsidP="00B044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4F0" w:rsidRDefault="00B044F0" w:rsidP="00B044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4F0" w:rsidRDefault="00B044F0" w:rsidP="00B044F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44F0" w:rsidRDefault="00B044F0" w:rsidP="00B044F0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Официальный  вестник</w:t>
      </w:r>
    </w:p>
    <w:p w:rsidR="00B044F0" w:rsidRDefault="00B044F0" w:rsidP="00B044F0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Молвотицкого  сельского  поселения</w:t>
      </w:r>
    </w:p>
    <w:p w:rsidR="00B044F0" w:rsidRDefault="00B044F0" w:rsidP="00B044F0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B044F0" w:rsidRDefault="00B044F0" w:rsidP="00B044F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B044F0" w:rsidRDefault="00B044F0" w:rsidP="00B044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4F0" w:rsidRDefault="00B044F0" w:rsidP="00B044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4F0" w:rsidRDefault="00B044F0" w:rsidP="00B044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4F0" w:rsidRDefault="00B044F0" w:rsidP="00B044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4F0" w:rsidRDefault="00B044F0" w:rsidP="00B044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4F0" w:rsidRDefault="00B044F0" w:rsidP="00B044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4F0" w:rsidRDefault="00B044F0" w:rsidP="00B044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4F0" w:rsidRDefault="00B044F0" w:rsidP="00B044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4F0" w:rsidRDefault="00B044F0" w:rsidP="00B044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4F0" w:rsidRDefault="00B044F0" w:rsidP="00B044F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541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7"/>
        <w:gridCol w:w="2145"/>
        <w:gridCol w:w="1742"/>
        <w:gridCol w:w="2032"/>
        <w:gridCol w:w="2055"/>
      </w:tblGrid>
      <w:tr w:rsidR="00B044F0" w:rsidTr="007C4187">
        <w:trPr>
          <w:trHeight w:val="1046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F0" w:rsidRDefault="00B044F0" w:rsidP="007C41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4F0" w:rsidRDefault="00B044F0" w:rsidP="007C41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</w:t>
            </w:r>
          </w:p>
          <w:p w:rsidR="00B044F0" w:rsidRDefault="00B044F0" w:rsidP="007C41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вестник</w:t>
            </w:r>
          </w:p>
          <w:p w:rsidR="00B044F0" w:rsidRDefault="00B044F0" w:rsidP="007C41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Молвотицкого сельского поселения</w:t>
            </w:r>
          </w:p>
          <w:p w:rsidR="00B044F0" w:rsidRDefault="00B044F0" w:rsidP="007C41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4F0" w:rsidRDefault="00B044F0" w:rsidP="007C41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4F0" w:rsidRDefault="00B044F0" w:rsidP="007C41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F0" w:rsidRDefault="00B044F0" w:rsidP="007C41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4F0" w:rsidRDefault="00B044F0" w:rsidP="007C41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 адрес:</w:t>
            </w:r>
          </w:p>
          <w:p w:rsidR="00B044F0" w:rsidRDefault="00B044F0" w:rsidP="007C41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175340</w:t>
            </w:r>
          </w:p>
          <w:p w:rsidR="00B044F0" w:rsidRDefault="00B044F0" w:rsidP="007C41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Марёвский район</w:t>
            </w:r>
          </w:p>
          <w:p w:rsidR="00B044F0" w:rsidRDefault="00B044F0" w:rsidP="007C41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Молвотицы</w:t>
            </w:r>
          </w:p>
          <w:p w:rsidR="00B044F0" w:rsidRDefault="00B044F0" w:rsidP="007C41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 д.14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F0" w:rsidRDefault="00B044F0" w:rsidP="007C41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4F0" w:rsidRDefault="00B044F0" w:rsidP="007C41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B044F0" w:rsidRDefault="00B044F0" w:rsidP="007C41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Редактора</w:t>
            </w:r>
          </w:p>
          <w:p w:rsidR="00B044F0" w:rsidRDefault="00B044F0" w:rsidP="007C41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8(816 63)22-371</w:t>
            </w:r>
          </w:p>
          <w:p w:rsidR="00B044F0" w:rsidRDefault="00B044F0" w:rsidP="007C41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4F0" w:rsidRDefault="00B044F0" w:rsidP="007C41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F0" w:rsidRDefault="00B044F0" w:rsidP="007C41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4F0" w:rsidRDefault="00B044F0" w:rsidP="007C41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Тираж   14 экз.</w:t>
            </w:r>
          </w:p>
          <w:p w:rsidR="00B044F0" w:rsidRDefault="00B044F0" w:rsidP="007C41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Подписано в печать</w:t>
            </w:r>
          </w:p>
          <w:p w:rsidR="00B044F0" w:rsidRDefault="00B044F0" w:rsidP="007C41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11.05.2016</w:t>
            </w:r>
          </w:p>
          <w:p w:rsidR="00B044F0" w:rsidRDefault="00B044F0" w:rsidP="007C41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:rsidR="00B044F0" w:rsidRDefault="00B044F0" w:rsidP="007C41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F0" w:rsidRDefault="00B044F0" w:rsidP="007C41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4F0" w:rsidRDefault="00B044F0" w:rsidP="007C41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редактор</w:t>
            </w:r>
          </w:p>
          <w:p w:rsidR="00B044F0" w:rsidRDefault="00B044F0" w:rsidP="007C41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:rsidR="00B044F0" w:rsidRDefault="00B044F0" w:rsidP="007C41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Н.В.Никитин</w:t>
            </w:r>
          </w:p>
          <w:p w:rsidR="00B044F0" w:rsidRDefault="00B044F0" w:rsidP="007C41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4F0" w:rsidRDefault="00B044F0" w:rsidP="007C41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4FD1" w:rsidRDefault="003D4FD1" w:rsidP="00EE69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D4FD1" w:rsidRDefault="003D4FD1" w:rsidP="00EE69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D4FD1" w:rsidRDefault="003D4FD1" w:rsidP="00EE69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D4FD1" w:rsidRDefault="003D4FD1" w:rsidP="00EE69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E691A" w:rsidRPr="00792437" w:rsidRDefault="00EE691A" w:rsidP="00EE69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2437">
        <w:rPr>
          <w:rFonts w:ascii="Times New Roman" w:hAnsi="Times New Roman"/>
          <w:b/>
          <w:sz w:val="24"/>
          <w:szCs w:val="24"/>
        </w:rPr>
        <w:lastRenderedPageBreak/>
        <w:t xml:space="preserve">22 мая 2016 года с 8-00 утра до 20-00 вечера </w:t>
      </w:r>
      <w:r w:rsidRPr="00792437">
        <w:rPr>
          <w:rFonts w:ascii="Times New Roman" w:hAnsi="Times New Roman"/>
          <w:sz w:val="24"/>
          <w:szCs w:val="24"/>
        </w:rPr>
        <w:t xml:space="preserve"> единый день предварительного голосования, организованного партией «ЕДИНАЯ РОССИЯ» </w:t>
      </w:r>
      <w:r w:rsidRPr="00792437">
        <w:rPr>
          <w:rFonts w:ascii="Times New Roman" w:hAnsi="Times New Roman"/>
          <w:b/>
          <w:bCs/>
          <w:sz w:val="24"/>
          <w:szCs w:val="24"/>
          <w:lang w:eastAsia="ru-RU"/>
        </w:rPr>
        <w:t>по отбору кандидатов в депутаты Государственной Думы Федерального Собрания Российской Федерации седьмого созыва и Новгородской областной Думы шестого созыва.</w:t>
      </w:r>
    </w:p>
    <w:p w:rsidR="00EE691A" w:rsidRPr="00792437" w:rsidRDefault="00EE691A" w:rsidP="00EE69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9243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EE691A" w:rsidRPr="003D4FD1" w:rsidRDefault="00EE691A" w:rsidP="00EE691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EE691A" w:rsidRPr="003D4FD1" w:rsidRDefault="00EE691A" w:rsidP="00EE691A">
      <w:pPr>
        <w:jc w:val="both"/>
        <w:rPr>
          <w:rFonts w:ascii="Times New Roman" w:hAnsi="Times New Roman"/>
          <w:b/>
        </w:rPr>
      </w:pPr>
      <w:r w:rsidRPr="003D4FD1">
        <w:rPr>
          <w:rFonts w:ascii="Times New Roman" w:hAnsi="Times New Roman"/>
        </w:rPr>
        <w:t xml:space="preserve">  </w:t>
      </w:r>
      <w:r w:rsidRPr="003D4FD1">
        <w:rPr>
          <w:rFonts w:ascii="Times New Roman" w:hAnsi="Times New Roman"/>
          <w:b/>
        </w:rPr>
        <w:t>Место проведения  праймериз:</w:t>
      </w:r>
    </w:p>
    <w:p w:rsidR="00EE691A" w:rsidRPr="003D4FD1" w:rsidRDefault="00EE691A" w:rsidP="00EE691A">
      <w:pPr>
        <w:jc w:val="both"/>
        <w:rPr>
          <w:rFonts w:ascii="Times New Roman" w:hAnsi="Times New Roman"/>
        </w:rPr>
      </w:pPr>
      <w:r w:rsidRPr="003D4FD1">
        <w:rPr>
          <w:rFonts w:ascii="Times New Roman" w:hAnsi="Times New Roman"/>
        </w:rPr>
        <w:t xml:space="preserve"> </w:t>
      </w:r>
      <w:proofErr w:type="gramStart"/>
      <w:r w:rsidRPr="003D4FD1">
        <w:rPr>
          <w:rFonts w:ascii="Times New Roman" w:hAnsi="Times New Roman"/>
        </w:rPr>
        <w:t>с. Марёво, ул. Советов, д.44  - Муниципальное автономное учреждение дополнительного образования «Центр дополнительного образования» с. Марёво;</w:t>
      </w:r>
      <w:proofErr w:type="gramEnd"/>
    </w:p>
    <w:p w:rsidR="00EE691A" w:rsidRPr="003D4FD1" w:rsidRDefault="00EE691A" w:rsidP="00EE691A">
      <w:pPr>
        <w:keepNext/>
        <w:keepLines/>
        <w:shd w:val="clear" w:color="auto" w:fill="FFFFFF"/>
        <w:ind w:right="-6"/>
        <w:jc w:val="both"/>
        <w:rPr>
          <w:rFonts w:ascii="Times New Roman" w:hAnsi="Times New Roman"/>
          <w:b/>
          <w:lang w:eastAsia="ru-RU"/>
        </w:rPr>
      </w:pPr>
      <w:r w:rsidRPr="003D4FD1">
        <w:rPr>
          <w:rFonts w:ascii="Times New Roman" w:hAnsi="Times New Roman"/>
          <w:b/>
          <w:lang w:eastAsia="ru-RU"/>
        </w:rPr>
        <w:t xml:space="preserve">с. Молвотицы, ул. </w:t>
      </w:r>
      <w:proofErr w:type="gramStart"/>
      <w:r w:rsidRPr="003D4FD1">
        <w:rPr>
          <w:rFonts w:ascii="Times New Roman" w:hAnsi="Times New Roman"/>
          <w:b/>
          <w:lang w:eastAsia="ru-RU"/>
        </w:rPr>
        <w:t>Зелёная</w:t>
      </w:r>
      <w:proofErr w:type="gramEnd"/>
      <w:r w:rsidRPr="003D4FD1">
        <w:rPr>
          <w:rFonts w:ascii="Times New Roman" w:hAnsi="Times New Roman"/>
          <w:b/>
          <w:lang w:eastAsia="ru-RU"/>
        </w:rPr>
        <w:t xml:space="preserve"> дом 9 (дом культуры) </w:t>
      </w:r>
      <w:r w:rsidRPr="003D4FD1">
        <w:rPr>
          <w:rFonts w:ascii="Times New Roman" w:hAnsi="Times New Roman"/>
        </w:rPr>
        <w:t xml:space="preserve"> </w:t>
      </w:r>
      <w:proofErr w:type="spellStart"/>
      <w:r w:rsidRPr="003D4FD1">
        <w:rPr>
          <w:rFonts w:ascii="Times New Roman" w:hAnsi="Times New Roman"/>
          <w:b/>
        </w:rPr>
        <w:t>Молвотицкий</w:t>
      </w:r>
      <w:proofErr w:type="spellEnd"/>
      <w:r w:rsidRPr="003D4FD1">
        <w:rPr>
          <w:rFonts w:ascii="Times New Roman" w:hAnsi="Times New Roman"/>
          <w:b/>
        </w:rPr>
        <w:t xml:space="preserve"> филиал</w:t>
      </w:r>
      <w:r w:rsidRPr="003D4FD1">
        <w:rPr>
          <w:rFonts w:ascii="Times New Roman" w:hAnsi="Times New Roman"/>
        </w:rPr>
        <w:t xml:space="preserve"> </w:t>
      </w:r>
      <w:r w:rsidRPr="003D4FD1">
        <w:rPr>
          <w:rFonts w:ascii="Times New Roman" w:hAnsi="Times New Roman"/>
          <w:b/>
          <w:lang w:eastAsia="ru-RU"/>
        </w:rPr>
        <w:t>муниципального учреждения культуры «Централизованной клубной системы «Очаг»</w:t>
      </w:r>
    </w:p>
    <w:p w:rsidR="00EE691A" w:rsidRPr="003D4FD1" w:rsidRDefault="00EE691A" w:rsidP="00EE691A">
      <w:pPr>
        <w:keepNext/>
        <w:keepLines/>
        <w:shd w:val="clear" w:color="auto" w:fill="FFFFFF"/>
        <w:ind w:right="-6"/>
        <w:jc w:val="both"/>
        <w:rPr>
          <w:rFonts w:ascii="Times New Roman" w:hAnsi="Times New Roman"/>
        </w:rPr>
      </w:pPr>
      <w:r w:rsidRPr="003D4FD1">
        <w:rPr>
          <w:rFonts w:ascii="Times New Roman" w:hAnsi="Times New Roman"/>
        </w:rPr>
        <w:t xml:space="preserve">Приглашаем жителей Марёвского района, принять участие в голосовании. </w:t>
      </w:r>
    </w:p>
    <w:p w:rsidR="00EE691A" w:rsidRPr="003D4FD1" w:rsidRDefault="00EE691A" w:rsidP="00EE691A">
      <w:pPr>
        <w:jc w:val="both"/>
        <w:rPr>
          <w:rFonts w:ascii="Times New Roman" w:hAnsi="Times New Roman"/>
        </w:rPr>
      </w:pPr>
      <w:r w:rsidRPr="003D4FD1">
        <w:rPr>
          <w:rFonts w:ascii="Times New Roman" w:hAnsi="Times New Roman"/>
        </w:rPr>
        <w:t>Справки по телефонам: 881663-21431 и  881663-21208</w:t>
      </w:r>
    </w:p>
    <w:p w:rsidR="00906D3F" w:rsidRPr="00792437" w:rsidRDefault="00906D3F" w:rsidP="00792437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9243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Информация о результатах сделок      приватизации</w:t>
      </w:r>
    </w:p>
    <w:p w:rsidR="00906D3F" w:rsidRPr="00792437" w:rsidRDefault="00906D3F" w:rsidP="00792437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9243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муниципального имущества</w:t>
      </w:r>
    </w:p>
    <w:p w:rsidR="00906D3F" w:rsidRPr="003D4FD1" w:rsidRDefault="00906D3F" w:rsidP="00906D3F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</w:rPr>
      </w:pPr>
    </w:p>
    <w:p w:rsidR="00906D3F" w:rsidRPr="003D4FD1" w:rsidRDefault="00906D3F" w:rsidP="00906D3F">
      <w:pPr>
        <w:ind w:right="-99" w:firstLine="709"/>
        <w:jc w:val="both"/>
        <w:rPr>
          <w:rFonts w:ascii="Times New Roman" w:eastAsia="Times New Roman" w:hAnsi="Times New Roman"/>
          <w:bCs/>
          <w:color w:val="000000"/>
        </w:rPr>
      </w:pPr>
      <w:r w:rsidRPr="003D4FD1">
        <w:rPr>
          <w:rFonts w:ascii="Times New Roman" w:eastAsia="Times New Roman" w:hAnsi="Times New Roman"/>
          <w:color w:val="333333"/>
        </w:rPr>
        <w:t> Администрация Молвотицкого сельского поселения, являющаяся Продавцом муниципального имущества, сообщает о признан</w:t>
      </w:r>
      <w:proofErr w:type="gramStart"/>
      <w:r w:rsidRPr="003D4FD1">
        <w:rPr>
          <w:rFonts w:ascii="Times New Roman" w:eastAsia="Times New Roman" w:hAnsi="Times New Roman"/>
          <w:color w:val="333333"/>
        </w:rPr>
        <w:t>ии ау</w:t>
      </w:r>
      <w:proofErr w:type="gramEnd"/>
      <w:r w:rsidRPr="003D4FD1">
        <w:rPr>
          <w:rFonts w:ascii="Times New Roman" w:eastAsia="Times New Roman" w:hAnsi="Times New Roman"/>
          <w:color w:val="333333"/>
        </w:rPr>
        <w:t xml:space="preserve">кциона с открытой формой подачи </w:t>
      </w:r>
      <w:r w:rsidRPr="003D4FD1">
        <w:rPr>
          <w:rFonts w:ascii="Times New Roman" w:eastAsia="Times New Roman" w:hAnsi="Times New Roman"/>
          <w:bCs/>
          <w:color w:val="000000"/>
        </w:rPr>
        <w:t>предложений по цене по продаже муниципального имущества, расположенного по адресу: Новгородская область</w:t>
      </w:r>
      <w:proofErr w:type="gramStart"/>
      <w:r w:rsidRPr="003D4FD1">
        <w:rPr>
          <w:rFonts w:ascii="Times New Roman" w:eastAsia="Times New Roman" w:hAnsi="Times New Roman"/>
          <w:bCs/>
          <w:color w:val="000000"/>
        </w:rPr>
        <w:t xml:space="preserve"> ,</w:t>
      </w:r>
      <w:proofErr w:type="gramEnd"/>
      <w:r w:rsidRPr="003D4FD1">
        <w:rPr>
          <w:rFonts w:ascii="Times New Roman" w:eastAsia="Times New Roman" w:hAnsi="Times New Roman"/>
          <w:bCs/>
          <w:color w:val="000000"/>
        </w:rPr>
        <w:t xml:space="preserve"> Марёвский район, Молвотицкое сельское поселение, д. </w:t>
      </w:r>
      <w:proofErr w:type="spellStart"/>
      <w:r w:rsidRPr="003D4FD1">
        <w:rPr>
          <w:rFonts w:ascii="Times New Roman" w:eastAsia="Times New Roman" w:hAnsi="Times New Roman"/>
          <w:bCs/>
          <w:color w:val="000000"/>
        </w:rPr>
        <w:t>Любно</w:t>
      </w:r>
      <w:proofErr w:type="spellEnd"/>
      <w:r w:rsidRPr="003D4FD1">
        <w:rPr>
          <w:rFonts w:ascii="Times New Roman" w:eastAsia="Times New Roman" w:hAnsi="Times New Roman"/>
          <w:bCs/>
          <w:color w:val="000000"/>
        </w:rPr>
        <w:t>, а именно:</w:t>
      </w:r>
    </w:p>
    <w:p w:rsidR="00906D3F" w:rsidRPr="003D4FD1" w:rsidRDefault="00906D3F" w:rsidP="00906D3F">
      <w:pPr>
        <w:ind w:right="-99" w:firstLine="709"/>
        <w:jc w:val="both"/>
        <w:rPr>
          <w:rFonts w:ascii="Times New Roman" w:eastAsiaTheme="minorEastAsia" w:hAnsi="Times New Roman"/>
        </w:rPr>
      </w:pPr>
      <w:r w:rsidRPr="003D4FD1">
        <w:t>-</w:t>
      </w:r>
      <w:r w:rsidRPr="003D4FD1">
        <w:rPr>
          <w:rFonts w:ascii="Times New Roman" w:hAnsi="Times New Roman"/>
        </w:rPr>
        <w:t xml:space="preserve"> Здание администрации , 1970 года постройки, с кадастровым номером 53:09:0061001:75, 1-этажное, дощатое, общей площадью 83,2 кв.м.  </w:t>
      </w:r>
    </w:p>
    <w:p w:rsidR="00906D3F" w:rsidRPr="003D4FD1" w:rsidRDefault="00906D3F" w:rsidP="00906D3F">
      <w:pPr>
        <w:pStyle w:val="a3"/>
        <w:jc w:val="both"/>
        <w:rPr>
          <w:rFonts w:ascii="Times New Roman" w:hAnsi="Times New Roman" w:cs="Times New Roman"/>
        </w:rPr>
      </w:pPr>
      <w:r w:rsidRPr="003D4FD1">
        <w:rPr>
          <w:rFonts w:ascii="Times New Roman" w:hAnsi="Times New Roman" w:cs="Times New Roman"/>
        </w:rPr>
        <w:t xml:space="preserve">         - Земельный участок площадью 519 кв.м. с кадастровым номером 53:09:0061001:84 из земель населенных пунктов с разрешенным использованием: для индивидуального жилищного строительства,</w:t>
      </w:r>
    </w:p>
    <w:p w:rsidR="00906D3F" w:rsidRPr="003D4FD1" w:rsidRDefault="00906D3F" w:rsidP="00906D3F">
      <w:pPr>
        <w:pStyle w:val="a3"/>
        <w:jc w:val="both"/>
        <w:rPr>
          <w:rFonts w:ascii="Times New Roman" w:hAnsi="Times New Roman" w:cs="Times New Roman"/>
        </w:rPr>
      </w:pPr>
      <w:r w:rsidRPr="003D4FD1">
        <w:rPr>
          <w:rFonts w:ascii="Times New Roman" w:hAnsi="Times New Roman" w:cs="Times New Roman"/>
        </w:rPr>
        <w:t>назначенного на 11 мая 2016 года в  10 час. 00 мин. по адресу: 175340, Новгородская область, с</w:t>
      </w:r>
      <w:proofErr w:type="gramStart"/>
      <w:r w:rsidRPr="003D4FD1">
        <w:rPr>
          <w:rFonts w:ascii="Times New Roman" w:hAnsi="Times New Roman" w:cs="Times New Roman"/>
        </w:rPr>
        <w:t>.М</w:t>
      </w:r>
      <w:proofErr w:type="gramEnd"/>
      <w:r w:rsidRPr="003D4FD1">
        <w:rPr>
          <w:rFonts w:ascii="Times New Roman" w:hAnsi="Times New Roman" w:cs="Times New Roman"/>
        </w:rPr>
        <w:t>олвотицы, ул.Школьная, д. 14, несостоявшимся,</w:t>
      </w:r>
    </w:p>
    <w:p w:rsidR="00906D3F" w:rsidRPr="003D4FD1" w:rsidRDefault="00906D3F" w:rsidP="00906D3F">
      <w:pPr>
        <w:pStyle w:val="a3"/>
        <w:jc w:val="both"/>
        <w:rPr>
          <w:rFonts w:ascii="Times New Roman" w:hAnsi="Times New Roman" w:cs="Times New Roman"/>
        </w:rPr>
      </w:pPr>
      <w:r w:rsidRPr="003D4FD1">
        <w:rPr>
          <w:rFonts w:ascii="Times New Roman" w:hAnsi="Times New Roman" w:cs="Times New Roman"/>
        </w:rPr>
        <w:t>ввиду отсутствия заявок.</w:t>
      </w:r>
    </w:p>
    <w:p w:rsidR="00906D3F" w:rsidRPr="003D4FD1" w:rsidRDefault="00906D3F" w:rsidP="00906D3F">
      <w:pPr>
        <w:pStyle w:val="a3"/>
        <w:jc w:val="both"/>
        <w:rPr>
          <w:rFonts w:ascii="Times New Roman" w:hAnsi="Times New Roman" w:cs="Times New Roman"/>
        </w:rPr>
      </w:pPr>
    </w:p>
    <w:p w:rsidR="00C80F84" w:rsidRPr="003D4FD1" w:rsidRDefault="00C80F84" w:rsidP="00C80F84">
      <w:pPr>
        <w:ind w:right="-99" w:firstLine="709"/>
        <w:jc w:val="center"/>
        <w:rPr>
          <w:rFonts w:ascii="Times New Roman" w:hAnsi="Times New Roman"/>
          <w:b/>
        </w:rPr>
      </w:pPr>
      <w:r w:rsidRPr="003D4FD1">
        <w:rPr>
          <w:rFonts w:ascii="Times New Roman" w:hAnsi="Times New Roman"/>
          <w:b/>
        </w:rPr>
        <w:t>Извещение</w:t>
      </w:r>
    </w:p>
    <w:p w:rsidR="00C80F84" w:rsidRPr="003D4FD1" w:rsidRDefault="00C80F84" w:rsidP="00C80F84">
      <w:pPr>
        <w:ind w:right="-99" w:firstLine="709"/>
        <w:jc w:val="both"/>
        <w:rPr>
          <w:rFonts w:ascii="Times New Roman" w:hAnsi="Times New Roman"/>
        </w:rPr>
      </w:pPr>
      <w:r w:rsidRPr="003D4FD1">
        <w:rPr>
          <w:rFonts w:ascii="Times New Roman" w:hAnsi="Times New Roman"/>
        </w:rPr>
        <w:t xml:space="preserve">                В связи с поступившим заявлением, Администрация Молвотицкого сельского поселения информирует о предстоящем предоставлении в аренду на 20 лет  земельного участка из категории  земель - земли населённых пунктов, для производственной деятельности,  расположенного по адресу: Новгородская область  Маревский район  Молвотицкое сельское поселение </w:t>
      </w:r>
    </w:p>
    <w:p w:rsidR="00C80F84" w:rsidRPr="003D4FD1" w:rsidRDefault="00C80F84" w:rsidP="00C80F84">
      <w:pPr>
        <w:ind w:right="-99" w:firstLine="709"/>
        <w:jc w:val="both"/>
        <w:rPr>
          <w:rFonts w:ascii="Times New Roman" w:hAnsi="Times New Roman"/>
        </w:rPr>
      </w:pPr>
      <w:r w:rsidRPr="003D4FD1">
        <w:rPr>
          <w:rFonts w:ascii="Times New Roman" w:hAnsi="Times New Roman"/>
        </w:rPr>
        <w:t>с. Молвотицы</w:t>
      </w:r>
      <w:proofErr w:type="gramStart"/>
      <w:r w:rsidRPr="003D4FD1">
        <w:rPr>
          <w:rFonts w:ascii="Times New Roman" w:hAnsi="Times New Roman"/>
        </w:rPr>
        <w:t xml:space="preserve"> ,</w:t>
      </w:r>
      <w:proofErr w:type="gramEnd"/>
      <w:r w:rsidRPr="003D4FD1">
        <w:rPr>
          <w:rFonts w:ascii="Times New Roman" w:hAnsi="Times New Roman"/>
        </w:rPr>
        <w:t xml:space="preserve"> с кадастровым номером  53:09:009080:132 , площадью 3145кв.м.      </w:t>
      </w:r>
    </w:p>
    <w:p w:rsidR="00C80F84" w:rsidRPr="003D4FD1" w:rsidRDefault="00C80F84" w:rsidP="00C80F84">
      <w:pPr>
        <w:ind w:right="-99" w:firstLine="709"/>
        <w:jc w:val="both"/>
        <w:rPr>
          <w:rFonts w:ascii="Times New Roman" w:hAnsi="Times New Roman"/>
        </w:rPr>
      </w:pPr>
      <w:r w:rsidRPr="003D4FD1">
        <w:rPr>
          <w:rFonts w:ascii="Times New Roman" w:hAnsi="Times New Roman"/>
        </w:rPr>
        <w:t xml:space="preserve">             Заявления принимаются по адресу: Новгородская область Марёвский район  с</w:t>
      </w:r>
      <w:proofErr w:type="gramStart"/>
      <w:r w:rsidRPr="003D4FD1">
        <w:rPr>
          <w:rFonts w:ascii="Times New Roman" w:hAnsi="Times New Roman"/>
        </w:rPr>
        <w:t>.М</w:t>
      </w:r>
      <w:proofErr w:type="gramEnd"/>
      <w:r w:rsidRPr="003D4FD1">
        <w:rPr>
          <w:rFonts w:ascii="Times New Roman" w:hAnsi="Times New Roman"/>
        </w:rPr>
        <w:t>олвотицы ул.Школьная д.14, Администрация Молвотицкого сельского  поселения в течении  месяца с момента опубликования  настоящего извещения.</w:t>
      </w:r>
    </w:p>
    <w:p w:rsidR="00C80F84" w:rsidRPr="003D4FD1" w:rsidRDefault="00C80F84" w:rsidP="00C80F84">
      <w:pPr>
        <w:ind w:right="-99" w:firstLine="709"/>
        <w:jc w:val="both"/>
        <w:rPr>
          <w:rFonts w:ascii="Times New Roman" w:hAnsi="Times New Roman"/>
        </w:rPr>
      </w:pPr>
      <w:r w:rsidRPr="003D4FD1">
        <w:rPr>
          <w:rFonts w:ascii="Times New Roman" w:hAnsi="Times New Roman"/>
        </w:rPr>
        <w:t xml:space="preserve">             Для сведения: при поступлении двух и более заявлений земельный участок предоставляется в собственность на торгах.</w:t>
      </w:r>
    </w:p>
    <w:p w:rsidR="00C80F84" w:rsidRPr="003D4FD1" w:rsidRDefault="00C80F84" w:rsidP="00C80F84">
      <w:pPr>
        <w:ind w:right="-99" w:firstLine="709"/>
        <w:jc w:val="both"/>
        <w:rPr>
          <w:rFonts w:ascii="Times New Roman" w:hAnsi="Times New Roman"/>
        </w:rPr>
      </w:pPr>
    </w:p>
    <w:p w:rsidR="009D33C3" w:rsidRPr="003D4FD1" w:rsidRDefault="00C80F84" w:rsidP="003D4FD1">
      <w:pPr>
        <w:ind w:right="-99" w:firstLine="709"/>
        <w:jc w:val="both"/>
      </w:pPr>
      <w:r w:rsidRPr="003D4FD1">
        <w:rPr>
          <w:rFonts w:ascii="Times New Roman" w:hAnsi="Times New Roman"/>
        </w:rPr>
        <w:t>телефон для справок -8(816 63) 22-371</w:t>
      </w:r>
    </w:p>
    <w:sectPr w:rsidR="009D33C3" w:rsidRPr="003D4FD1" w:rsidSect="003D4FD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91A"/>
    <w:rsid w:val="003D4FD1"/>
    <w:rsid w:val="00792437"/>
    <w:rsid w:val="00906D3F"/>
    <w:rsid w:val="009D33C3"/>
    <w:rsid w:val="00A31A89"/>
    <w:rsid w:val="00AD4CBE"/>
    <w:rsid w:val="00B044F0"/>
    <w:rsid w:val="00BF5AD6"/>
    <w:rsid w:val="00C80F84"/>
    <w:rsid w:val="00E736DA"/>
    <w:rsid w:val="00EE691A"/>
    <w:rsid w:val="00F9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D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8</cp:revision>
  <dcterms:created xsi:type="dcterms:W3CDTF">2016-05-16T05:38:00Z</dcterms:created>
  <dcterms:modified xsi:type="dcterms:W3CDTF">2016-05-16T06:18:00Z</dcterms:modified>
</cp:coreProperties>
</file>